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7907" w14:textId="1EBBA9FD" w:rsidR="00926274" w:rsidRDefault="00926274" w:rsidP="00926274">
      <w:pPr>
        <w:rPr>
          <w:b/>
        </w:rPr>
      </w:pPr>
      <w:r>
        <w:rPr>
          <w:b/>
          <w:noProof/>
        </w:rPr>
        <w:drawing>
          <wp:inline distT="0" distB="0" distL="0" distR="0" wp14:anchorId="69803E9A" wp14:editId="09B9248B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EEA4" w14:textId="77777777" w:rsidR="00926274" w:rsidRDefault="00926274" w:rsidP="00926274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E125B95" w14:textId="77777777" w:rsidR="00742393" w:rsidRPr="00655D4D" w:rsidRDefault="00742393" w:rsidP="00E83E69">
      <w:pPr>
        <w:rPr>
          <w:b/>
        </w:rPr>
      </w:pPr>
      <w:r w:rsidRPr="00655D4D">
        <w:rPr>
          <w:b/>
        </w:rPr>
        <w:t>Cultivating Respect: Stopping Bullying to Create Safer Schools</w:t>
      </w:r>
    </w:p>
    <w:p w14:paraId="51504F06" w14:textId="4BD770C7" w:rsidR="00742393" w:rsidRPr="00624755" w:rsidRDefault="00731004" w:rsidP="00624755">
      <w:r>
        <w:t>Bullying in schools takes many forms and has lasting impact on students’ mental health, sense of well-being, and achievement. R</w:t>
      </w:r>
      <w:r w:rsidR="00624755" w:rsidRPr="00624755">
        <w:t>esearch</w:t>
      </w:r>
      <w:r>
        <w:t xml:space="preserve"> consistently</w:t>
      </w:r>
      <w:r w:rsidR="00624755">
        <w:t xml:space="preserve"> demonstrates that</w:t>
      </w:r>
      <w:r w:rsidR="001A0AF9">
        <w:t xml:space="preserve"> anti-LGBTQ+</w:t>
      </w:r>
      <w:r w:rsidR="00624755">
        <w:t xml:space="preserve"> bullying is pervasive</w:t>
      </w:r>
      <w:r>
        <w:t xml:space="preserve"> and</w:t>
      </w:r>
      <w:r w:rsidR="00624755">
        <w:t xml:space="preserve"> under-reported</w:t>
      </w:r>
      <w:r w:rsidR="00861A9E">
        <w:t xml:space="preserve"> and that </w:t>
      </w:r>
      <w:r w:rsidR="00C90665">
        <w:t>adults</w:t>
      </w:r>
      <w:r w:rsidR="00E962B2">
        <w:t xml:space="preserve"> </w:t>
      </w:r>
      <w:r w:rsidR="00861A9E">
        <w:t>are not able to intervene effectively</w:t>
      </w:r>
      <w:r w:rsidR="00C90665">
        <w:t xml:space="preserve"> for a variety of reasons</w:t>
      </w:r>
      <w:r w:rsidR="00E962B2">
        <w:t>.</w:t>
      </w:r>
      <w:r w:rsidR="001A0AF9">
        <w:t xml:space="preserve"> </w:t>
      </w:r>
    </w:p>
    <w:p w14:paraId="10F4889A" w14:textId="57A9AFAC" w:rsidR="00E83E69" w:rsidRPr="00682E79" w:rsidRDefault="00E83E69" w:rsidP="00E83E69">
      <w:r w:rsidRPr="00682E79">
        <w:t xml:space="preserve">You’re invited to participate in a </w:t>
      </w:r>
      <w:r w:rsidR="00742393" w:rsidRPr="00682E79">
        <w:t>learning session</w:t>
      </w:r>
      <w:r w:rsidRPr="00682E79">
        <w:t xml:space="preserve"> about </w:t>
      </w:r>
      <w:r w:rsidR="00742393" w:rsidRPr="00682E79">
        <w:t>bullying and harassment in schools</w:t>
      </w:r>
      <w:r w:rsidR="00097E97" w:rsidRPr="00682E79">
        <w:t xml:space="preserve"> and</w:t>
      </w:r>
      <w:r w:rsidR="00B5633C">
        <w:t xml:space="preserve"> to learn</w:t>
      </w:r>
      <w:r w:rsidR="00097E97" w:rsidRPr="00682E79">
        <w:t xml:space="preserve"> what you</w:t>
      </w:r>
      <w:r w:rsidR="00B5633C">
        <w:t xml:space="preserve"> as a parent, caregiver, and/or adult member of your community</w:t>
      </w:r>
      <w:r w:rsidR="00097E97" w:rsidRPr="00682E79">
        <w:t xml:space="preserve"> can do about it.</w:t>
      </w:r>
      <w:r w:rsidRPr="00682E79">
        <w:t xml:space="preserve"> Sponsored by [ERG</w:t>
      </w:r>
      <w:r w:rsidR="00F06176">
        <w:t>/ORG</w:t>
      </w:r>
      <w:r w:rsidRPr="00682E79">
        <w:t xml:space="preserve"> NAME} and</w:t>
      </w:r>
      <w:r w:rsidR="008B054F" w:rsidRPr="00682E79">
        <w:t xml:space="preserve"> presented by </w:t>
      </w:r>
      <w:r w:rsidR="001A0AF9">
        <w:t xml:space="preserve">Straight for Equality (a program of </w:t>
      </w:r>
      <w:r w:rsidR="008B054F" w:rsidRPr="00682E79">
        <w:t>PFLAG National</w:t>
      </w:r>
      <w:r w:rsidR="001A0AF9">
        <w:t>)</w:t>
      </w:r>
      <w:r w:rsidR="008B054F" w:rsidRPr="00682E79">
        <w:t xml:space="preserve"> </w:t>
      </w:r>
      <w:r w:rsidRPr="00682E79">
        <w:t xml:space="preserve">you’ll have a chance to: </w:t>
      </w:r>
    </w:p>
    <w:p w14:paraId="1029333F" w14:textId="20750753" w:rsidR="006D5D39" w:rsidRPr="00682E79" w:rsidRDefault="006D5D39" w:rsidP="006D5D3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82E79">
        <w:t>Review</w:t>
      </w:r>
      <w:r w:rsidR="001A0AF9">
        <w:t xml:space="preserve"> recent</w:t>
      </w:r>
      <w:r w:rsidRPr="00682E79">
        <w:t xml:space="preserve"> </w:t>
      </w:r>
      <w:r w:rsidR="001A0AF9">
        <w:t xml:space="preserve">examples </w:t>
      </w:r>
      <w:r w:rsidRPr="00682E79">
        <w:t xml:space="preserve">of bullying and harassment in U.S. schools and </w:t>
      </w:r>
      <w:r w:rsidR="009E3780" w:rsidRPr="00682E79">
        <w:t xml:space="preserve">discuss the </w:t>
      </w:r>
      <w:r w:rsidRPr="00682E79">
        <w:t>profound impact anti-LGBT</w:t>
      </w:r>
      <w:r w:rsidR="000B5A5A" w:rsidRPr="00682E79">
        <w:t>Q</w:t>
      </w:r>
      <w:r w:rsidR="00E962B2">
        <w:t>+</w:t>
      </w:r>
      <w:r w:rsidRPr="00682E79">
        <w:t xml:space="preserve"> bias can have on </w:t>
      </w:r>
      <w:r w:rsidR="00682E79" w:rsidRPr="00682E79">
        <w:rPr>
          <w:i/>
        </w:rPr>
        <w:t xml:space="preserve">all </w:t>
      </w:r>
      <w:r w:rsidRPr="00682E79">
        <w:t xml:space="preserve">young </w:t>
      </w:r>
      <w:proofErr w:type="gramStart"/>
      <w:r w:rsidRPr="00682E79">
        <w:t>people</w:t>
      </w:r>
      <w:r w:rsidR="00926274">
        <w:t>;</w:t>
      </w:r>
      <w:proofErr w:type="gramEnd"/>
      <w:r w:rsidRPr="00682E79">
        <w:t xml:space="preserve"> </w:t>
      </w:r>
    </w:p>
    <w:p w14:paraId="179FAD50" w14:textId="44A6BD20" w:rsidR="006D5D39" w:rsidRPr="00682E79" w:rsidRDefault="009E3780" w:rsidP="006D5D3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82E79">
        <w:t>Understand more about</w:t>
      </w:r>
      <w:r w:rsidR="006D5D39" w:rsidRPr="00682E79">
        <w:t xml:space="preserve"> six key facts and related data about bullying and harassment </w:t>
      </w:r>
      <w:r w:rsidR="00290ED6" w:rsidRPr="00682E79">
        <w:t xml:space="preserve">in </w:t>
      </w:r>
      <w:proofErr w:type="gramStart"/>
      <w:r w:rsidR="006D5D39" w:rsidRPr="00682E79">
        <w:t>schools</w:t>
      </w:r>
      <w:r w:rsidR="00926274">
        <w:t>;</w:t>
      </w:r>
      <w:proofErr w:type="gramEnd"/>
    </w:p>
    <w:p w14:paraId="63C89D18" w14:textId="5DFD4659" w:rsidR="00290ED6" w:rsidRDefault="00290ED6" w:rsidP="00290ED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82E79">
        <w:t>Learn just a few of the many ways</w:t>
      </w:r>
      <w:r w:rsidR="00E962B2">
        <w:t xml:space="preserve"> you can identify when a young person is being bullied or acting like a bully and what to do about it</w:t>
      </w:r>
      <w:r w:rsidR="00926274">
        <w:t>; and</w:t>
      </w:r>
      <w:r w:rsidRPr="00682E79">
        <w:t xml:space="preserve"> </w:t>
      </w:r>
    </w:p>
    <w:p w14:paraId="223F830E" w14:textId="1543C24C" w:rsidR="0012250C" w:rsidRPr="00682E79" w:rsidRDefault="00F06176" w:rsidP="00290ED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Get </w:t>
      </w:r>
      <w:r w:rsidR="009A0720">
        <w:t xml:space="preserve">various ways to </w:t>
      </w:r>
      <w:proofErr w:type="gramStart"/>
      <w:r w:rsidR="009A0720">
        <w:t>take action</w:t>
      </w:r>
      <w:proofErr w:type="gramEnd"/>
      <w:r w:rsidR="009A0720">
        <w:t xml:space="preserve"> – </w:t>
      </w:r>
      <w:r w:rsidR="00926274">
        <w:t>when</w:t>
      </w:r>
      <w:r w:rsidR="009A0720">
        <w:t xml:space="preserve"> you’re ready – at the local, state, and federal level to help create safer schools</w:t>
      </w:r>
      <w:r>
        <w:t>.</w:t>
      </w:r>
      <w:r w:rsidR="009A0720">
        <w:t xml:space="preserve"> </w:t>
      </w:r>
    </w:p>
    <w:p w14:paraId="799361AF" w14:textId="77777777" w:rsidR="00E83E69" w:rsidRPr="00682E79" w:rsidRDefault="00E83E69" w:rsidP="00E83E69">
      <w:r w:rsidRPr="00682E79">
        <w:t xml:space="preserve">All participants </w:t>
      </w:r>
      <w:r w:rsidR="00655D4D">
        <w:t xml:space="preserve">will receive </w:t>
      </w:r>
      <w:r w:rsidR="001A0AF9">
        <w:t>access to</w:t>
      </w:r>
      <w:r w:rsidR="00655D4D">
        <w:t xml:space="preserve"> </w:t>
      </w:r>
      <w:r w:rsidR="00655D4D" w:rsidRPr="00655D4D">
        <w:rPr>
          <w:i/>
        </w:rPr>
        <w:t>Cultivating Respect: How to Make Schools Safer for ALL</w:t>
      </w:r>
      <w:r w:rsidRPr="00682E79">
        <w:t>!</w:t>
      </w:r>
    </w:p>
    <w:p w14:paraId="111B646D" w14:textId="77777777" w:rsidR="00926274" w:rsidRDefault="00926274" w:rsidP="0012250C"/>
    <w:p w14:paraId="26178038" w14:textId="187D11AA" w:rsidR="00E83E69" w:rsidRPr="00682E79" w:rsidRDefault="00E83E69" w:rsidP="0012250C">
      <w:r w:rsidRPr="00682E79">
        <w:t>Event Details:</w:t>
      </w:r>
    </w:p>
    <w:p w14:paraId="6E9EB1BE" w14:textId="77777777" w:rsidR="00E83E69" w:rsidRPr="00682E79" w:rsidRDefault="00E83E69" w:rsidP="008B054F">
      <w:pPr>
        <w:ind w:left="720"/>
      </w:pPr>
      <w:r w:rsidRPr="00682E79">
        <w:t>Date + Time</w:t>
      </w:r>
    </w:p>
    <w:p w14:paraId="5915B837" w14:textId="77777777" w:rsidR="00E83E69" w:rsidRPr="00682E79" w:rsidRDefault="00E83E69" w:rsidP="008B054F">
      <w:pPr>
        <w:ind w:left="720"/>
      </w:pPr>
      <w:r w:rsidRPr="00682E79">
        <w:t>Location</w:t>
      </w:r>
    </w:p>
    <w:p w14:paraId="3148E8ED" w14:textId="77777777" w:rsidR="00E83E69" w:rsidRPr="00682E79" w:rsidRDefault="00E83E69" w:rsidP="008B054F">
      <w:pPr>
        <w:ind w:left="720"/>
      </w:pPr>
      <w:r w:rsidRPr="00682E79">
        <w:t>Contact Person</w:t>
      </w:r>
    </w:p>
    <w:p w14:paraId="551CA8DC" w14:textId="77777777" w:rsidR="006B3131" w:rsidRPr="00682E79" w:rsidRDefault="00E83E69" w:rsidP="0012250C">
      <w:pPr>
        <w:ind w:left="720"/>
      </w:pPr>
      <w:r w:rsidRPr="00682E79">
        <w:t>Additional information (</w:t>
      </w:r>
      <w:proofErr w:type="gramStart"/>
      <w:r w:rsidRPr="00682E79">
        <w:t>e.g.</w:t>
      </w:r>
      <w:proofErr w:type="gramEnd"/>
      <w:r w:rsidRPr="00682E79">
        <w:t xml:space="preserve"> lunch is provided, please RSVP, etc.)</w:t>
      </w:r>
    </w:p>
    <w:sectPr w:rsidR="006B3131" w:rsidRPr="0068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3451"/>
    <w:multiLevelType w:val="hybridMultilevel"/>
    <w:tmpl w:val="649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35604">
    <w:abstractNumId w:val="0"/>
  </w:num>
  <w:num w:numId="2" w16cid:durableId="197128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97E97"/>
    <w:rsid w:val="000B5A5A"/>
    <w:rsid w:val="0012250C"/>
    <w:rsid w:val="001A0AF9"/>
    <w:rsid w:val="00290ED6"/>
    <w:rsid w:val="00624755"/>
    <w:rsid w:val="00655D4D"/>
    <w:rsid w:val="00682E79"/>
    <w:rsid w:val="006B3131"/>
    <w:rsid w:val="006D5D39"/>
    <w:rsid w:val="007106C3"/>
    <w:rsid w:val="00731004"/>
    <w:rsid w:val="00742393"/>
    <w:rsid w:val="007C4130"/>
    <w:rsid w:val="007D36C7"/>
    <w:rsid w:val="00861A9E"/>
    <w:rsid w:val="008B054F"/>
    <w:rsid w:val="008E334A"/>
    <w:rsid w:val="00905A26"/>
    <w:rsid w:val="00926274"/>
    <w:rsid w:val="009A0720"/>
    <w:rsid w:val="009E3780"/>
    <w:rsid w:val="00B5633C"/>
    <w:rsid w:val="00BA446B"/>
    <w:rsid w:val="00C03128"/>
    <w:rsid w:val="00C667FB"/>
    <w:rsid w:val="00C90665"/>
    <w:rsid w:val="00DB6AE7"/>
    <w:rsid w:val="00E83E69"/>
    <w:rsid w:val="00E962B2"/>
    <w:rsid w:val="00F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6F1B"/>
  <w15:docId w15:val="{EBD1051F-4058-4B7C-9A4F-11071F7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62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06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2D373-1FFA-4B29-8D49-A595EA4DB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7959B-E809-4CA8-9276-BDA788AA3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060B3-D140-4AC9-A9A1-884BE258A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jamieh</cp:lastModifiedBy>
  <cp:revision>6</cp:revision>
  <dcterms:created xsi:type="dcterms:W3CDTF">2022-12-29T21:32:00Z</dcterms:created>
  <dcterms:modified xsi:type="dcterms:W3CDTF">2023-01-30T20:04:00Z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